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3E31" w14:textId="77777777" w:rsidR="00F900F2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 w14:textId="77777777" w:rsidR="00F900F2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F900F2" w14:paraId="737CE278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 w14:textId="43446CAA" w:rsidR="00F900F2" w:rsidRDefault="005F7DE3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5F7DE3">
              <w:rPr>
                <w:rFonts w:asciiTheme="minorEastAsia" w:hAnsiTheme="minorEastAsia"/>
                <w:szCs w:val="21"/>
              </w:rPr>
              <w:t>核医学科衰变池辐射防护技术规范</w:t>
            </w:r>
          </w:p>
        </w:tc>
        <w:tc>
          <w:tcPr>
            <w:tcW w:w="1396" w:type="dxa"/>
            <w:vAlign w:val="center"/>
          </w:tcPr>
          <w:p w14:paraId="66E94AE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F900F2" w14:paraId="4FDEA19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0DC0F769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2CA7FCD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B3C3C2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70048A22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2AEB108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3F3E5A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5F1120DF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F900F2" w14:paraId="3CC766C5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2F26FD9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F900F2" w14:paraId="51F521E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8BE7A7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75F9C78E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422DAC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D780A7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A6983A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89BDBA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136CB4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2A48177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E46DF3A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516C956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AB9010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65D0D3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DACF9B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F21CE91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42AC36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9F9DF5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EFE46C5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9DEB4E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1F97F5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 w14:textId="77777777" w:rsidR="00F900F2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7FCE93F9" w14:textId="4BF70988" w:rsidR="00F900F2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5F7DE3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年</w:t>
      </w:r>
      <w:r w:rsidR="005F7DE3">
        <w:rPr>
          <w:rFonts w:asciiTheme="minorEastAsia" w:hAnsiTheme="minorEastAsia" w:hint="eastAsia"/>
        </w:rPr>
        <w:t>1</w:t>
      </w:r>
      <w:r>
        <w:rPr>
          <w:rFonts w:asciiTheme="minorEastAsia" w:hAnsiTheme="minorEastAsia" w:hint="eastAsia"/>
        </w:rPr>
        <w:t>月</w:t>
      </w:r>
      <w:r w:rsidR="00823117">
        <w:rPr>
          <w:rFonts w:asciiTheme="minorEastAsia" w:hAnsiTheme="minorEastAsia" w:hint="eastAsia"/>
        </w:rPr>
        <w:t>30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 w14:textId="77777777" w:rsidR="00F900F2" w:rsidRDefault="00F900F2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F900F2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B6A56" w14:textId="77777777" w:rsidR="0037140A" w:rsidRDefault="0037140A">
      <w:r>
        <w:separator/>
      </w:r>
    </w:p>
  </w:endnote>
  <w:endnote w:type="continuationSeparator" w:id="0">
    <w:p w14:paraId="5B5195E7" w14:textId="77777777" w:rsidR="0037140A" w:rsidRDefault="00371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E1C" w14:textId="77777777" w:rsidR="00F900F2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8C45E33" w14:textId="77777777" w:rsidR="00F900F2" w:rsidRDefault="00F900F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73DE207D" w14:textId="77777777" w:rsidR="00F900F2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 w14:textId="77777777" w:rsidR="00F900F2" w:rsidRDefault="00F900F2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E244" w14:textId="77777777" w:rsidR="00F900F2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2C86E" w14:textId="77777777" w:rsidR="0037140A" w:rsidRDefault="0037140A">
      <w:r>
        <w:separator/>
      </w:r>
    </w:p>
  </w:footnote>
  <w:footnote w:type="continuationSeparator" w:id="0">
    <w:p w14:paraId="46D2E510" w14:textId="77777777" w:rsidR="0037140A" w:rsidRDefault="00371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990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3544E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2F9F"/>
    <w:rsid w:val="001A6B04"/>
    <w:rsid w:val="001B72E2"/>
    <w:rsid w:val="001C5B1A"/>
    <w:rsid w:val="00216452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5BCF"/>
    <w:rsid w:val="00366194"/>
    <w:rsid w:val="003668B4"/>
    <w:rsid w:val="00370E3E"/>
    <w:rsid w:val="0037140A"/>
    <w:rsid w:val="003876C5"/>
    <w:rsid w:val="0039000A"/>
    <w:rsid w:val="0039767D"/>
    <w:rsid w:val="003A326E"/>
    <w:rsid w:val="003C34E2"/>
    <w:rsid w:val="003E7C54"/>
    <w:rsid w:val="00421E07"/>
    <w:rsid w:val="00437B3B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5F7DE3"/>
    <w:rsid w:val="006002E0"/>
    <w:rsid w:val="00600915"/>
    <w:rsid w:val="00600B77"/>
    <w:rsid w:val="00603805"/>
    <w:rsid w:val="00621FCE"/>
    <w:rsid w:val="00622AF3"/>
    <w:rsid w:val="0062352E"/>
    <w:rsid w:val="006275B6"/>
    <w:rsid w:val="00637857"/>
    <w:rsid w:val="006518B5"/>
    <w:rsid w:val="00656E9A"/>
    <w:rsid w:val="006A1D80"/>
    <w:rsid w:val="006A7430"/>
    <w:rsid w:val="006D4BF5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529F5"/>
    <w:rsid w:val="00761847"/>
    <w:rsid w:val="00767626"/>
    <w:rsid w:val="00780839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3117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0E5E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C10E2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130B8"/>
    <w:rsid w:val="00E36433"/>
    <w:rsid w:val="00E6247E"/>
    <w:rsid w:val="00E97CB2"/>
    <w:rsid w:val="00EA0AB7"/>
    <w:rsid w:val="00ED588C"/>
    <w:rsid w:val="00ED5984"/>
    <w:rsid w:val="00EE3C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D4EA5"/>
    <w:rsid w:val="10A845A9"/>
    <w:rsid w:val="156C4A6F"/>
    <w:rsid w:val="2D3D3839"/>
    <w:rsid w:val="5FA4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28CC63"/>
  <w15:docId w15:val="{51566CA2-E898-428E-A54D-2B33DA6C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8</cp:revision>
  <cp:lastPrinted>2019-05-10T05:48:00Z</cp:lastPrinted>
  <dcterms:created xsi:type="dcterms:W3CDTF">2024-01-25T05:03:00Z</dcterms:created>
  <dcterms:modified xsi:type="dcterms:W3CDTF">2025-12-31T00:52:00Z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